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0C" w:rsidRPr="007E5E46" w:rsidRDefault="00D1760C" w:rsidP="00E7070A">
      <w:pPr>
        <w:pStyle w:val="indent0"/>
        <w:wordWrap w:val="0"/>
        <w:spacing w:line="240" w:lineRule="atLeast"/>
        <w:ind w:firstLineChars="0" w:firstLine="0"/>
      </w:pPr>
      <w:r>
        <w:rPr>
          <w:rFonts w:hint="eastAsia"/>
        </w:rPr>
        <w:t>様式第</w:t>
      </w:r>
      <w:r w:rsidR="005C73D2">
        <w:rPr>
          <w:rFonts w:hint="eastAsia"/>
        </w:rPr>
        <w:t>３号</w:t>
      </w:r>
      <w:r>
        <w:rPr>
          <w:rFonts w:hint="eastAsia"/>
        </w:rPr>
        <w:t>（第６条関係）</w:t>
      </w:r>
    </w:p>
    <w:p w:rsidR="006408B5" w:rsidRDefault="006408B5" w:rsidP="007701F5">
      <w:pPr>
        <w:pStyle w:val="afff4"/>
        <w:ind w:left="756" w:firstLineChars="1200" w:firstLine="3144"/>
        <w:rPr>
          <w:spacing w:val="0"/>
        </w:rPr>
      </w:pPr>
      <w:r w:rsidRPr="00291EDC">
        <w:rPr>
          <w:rFonts w:ascii="ＭＳ 明朝" w:hAnsi="ＭＳ 明朝" w:hint="eastAsia"/>
          <w:sz w:val="24"/>
        </w:rPr>
        <w:t>事業計画書</w:t>
      </w:r>
    </w:p>
    <w:tbl>
      <w:tblPr>
        <w:tblW w:w="911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2"/>
        <w:gridCol w:w="442"/>
        <w:gridCol w:w="4296"/>
      </w:tblGrid>
      <w:tr w:rsidR="006408B5" w:rsidRPr="00E47316" w:rsidTr="00A31A2D">
        <w:trPr>
          <w:trHeight w:hRule="exact" w:val="567"/>
        </w:trPr>
        <w:tc>
          <w:tcPr>
            <w:tcW w:w="9110" w:type="dxa"/>
            <w:gridSpan w:val="3"/>
            <w:vAlign w:val="center"/>
          </w:tcPr>
          <w:p w:rsidR="006408B5" w:rsidRPr="00AF2FDD" w:rsidRDefault="000C3DE1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法人名又は商号</w:t>
            </w:r>
          </w:p>
        </w:tc>
      </w:tr>
      <w:tr w:rsidR="006408B5" w:rsidRPr="00E47316" w:rsidTr="00A31A2D">
        <w:trPr>
          <w:trHeight w:hRule="exact" w:val="567"/>
        </w:trPr>
        <w:tc>
          <w:tcPr>
            <w:tcW w:w="9110" w:type="dxa"/>
            <w:gridSpan w:val="3"/>
            <w:vAlign w:val="center"/>
          </w:tcPr>
          <w:p w:rsidR="006408B5" w:rsidRPr="00AF2FDD" w:rsidRDefault="000C3DE1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氏名又は代表者名</w:t>
            </w:r>
          </w:p>
        </w:tc>
      </w:tr>
      <w:tr w:rsidR="006408B5" w:rsidRPr="00E47316" w:rsidTr="00A31A2D">
        <w:trPr>
          <w:trHeight w:hRule="exact" w:val="567"/>
        </w:trPr>
        <w:tc>
          <w:tcPr>
            <w:tcW w:w="9110" w:type="dxa"/>
            <w:gridSpan w:val="3"/>
            <w:vAlign w:val="center"/>
          </w:tcPr>
          <w:p w:rsidR="006408B5" w:rsidRPr="00AF2FDD" w:rsidRDefault="000C3DE1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事業所の所在地</w:t>
            </w:r>
          </w:p>
        </w:tc>
      </w:tr>
      <w:tr w:rsidR="006408B5" w:rsidRPr="00E47316" w:rsidTr="00A31A2D">
        <w:trPr>
          <w:trHeight w:hRule="exact" w:val="567"/>
        </w:trPr>
        <w:tc>
          <w:tcPr>
            <w:tcW w:w="4372" w:type="dxa"/>
            <w:vAlign w:val="center"/>
          </w:tcPr>
          <w:p w:rsidR="006408B5" w:rsidRPr="00AF2FDD" w:rsidRDefault="006408B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電話番号</w:t>
            </w:r>
          </w:p>
        </w:tc>
        <w:tc>
          <w:tcPr>
            <w:tcW w:w="4738" w:type="dxa"/>
            <w:gridSpan w:val="2"/>
            <w:vAlign w:val="center"/>
          </w:tcPr>
          <w:p w:rsidR="006408B5" w:rsidRPr="00AF2FDD" w:rsidRDefault="006408B5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/>
                <w:szCs w:val="22"/>
              </w:rPr>
              <w:t>FAX</w:t>
            </w:r>
            <w:r>
              <w:rPr>
                <w:rFonts w:cs="ＭＳ明朝" w:hint="eastAsia"/>
                <w:szCs w:val="22"/>
              </w:rPr>
              <w:t>番号</w:t>
            </w:r>
          </w:p>
        </w:tc>
      </w:tr>
      <w:tr w:rsidR="000C3DE1" w:rsidRPr="00E47316" w:rsidTr="00A31A2D">
        <w:trPr>
          <w:trHeight w:hRule="exact" w:val="719"/>
        </w:trPr>
        <w:tc>
          <w:tcPr>
            <w:tcW w:w="9110" w:type="dxa"/>
            <w:gridSpan w:val="3"/>
            <w:vAlign w:val="center"/>
          </w:tcPr>
          <w:p w:rsidR="000C3DE1" w:rsidRDefault="000C3DE1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店舗名</w:t>
            </w:r>
          </w:p>
        </w:tc>
      </w:tr>
      <w:tr w:rsidR="000C3DE1" w:rsidRPr="00E47316" w:rsidTr="00A31A2D">
        <w:trPr>
          <w:trHeight w:hRule="exact" w:val="719"/>
        </w:trPr>
        <w:tc>
          <w:tcPr>
            <w:tcW w:w="9110" w:type="dxa"/>
            <w:gridSpan w:val="3"/>
            <w:vAlign w:val="center"/>
          </w:tcPr>
          <w:p w:rsidR="000C3DE1" w:rsidRDefault="000C3DE1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代表者名</w:t>
            </w:r>
          </w:p>
        </w:tc>
      </w:tr>
      <w:tr w:rsidR="000C3DE1" w:rsidRPr="00E47316" w:rsidTr="00A31A2D">
        <w:trPr>
          <w:trHeight w:hRule="exact" w:val="719"/>
        </w:trPr>
        <w:tc>
          <w:tcPr>
            <w:tcW w:w="9110" w:type="dxa"/>
            <w:gridSpan w:val="3"/>
            <w:vAlign w:val="center"/>
          </w:tcPr>
          <w:p w:rsidR="000C3DE1" w:rsidRDefault="000C3DE1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店舗の住所</w:t>
            </w:r>
          </w:p>
        </w:tc>
      </w:tr>
      <w:tr w:rsidR="000C3DE1" w:rsidRPr="00E47316" w:rsidTr="00A31A2D">
        <w:trPr>
          <w:trHeight w:hRule="exact" w:val="719"/>
        </w:trPr>
        <w:tc>
          <w:tcPr>
            <w:tcW w:w="4372" w:type="dxa"/>
            <w:vAlign w:val="center"/>
          </w:tcPr>
          <w:p w:rsidR="000C3DE1" w:rsidRDefault="000C3DE1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電話番号</w:t>
            </w:r>
          </w:p>
        </w:tc>
        <w:tc>
          <w:tcPr>
            <w:tcW w:w="4738" w:type="dxa"/>
            <w:gridSpan w:val="2"/>
            <w:vAlign w:val="center"/>
          </w:tcPr>
          <w:p w:rsidR="000C3DE1" w:rsidRDefault="000C3DE1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/>
                <w:szCs w:val="22"/>
              </w:rPr>
              <w:t>FAX</w:t>
            </w:r>
            <w:r>
              <w:rPr>
                <w:rFonts w:cs="ＭＳ明朝" w:hint="eastAsia"/>
                <w:szCs w:val="22"/>
              </w:rPr>
              <w:t>番号</w:t>
            </w:r>
          </w:p>
        </w:tc>
      </w:tr>
      <w:tr w:rsidR="006408B5" w:rsidRPr="00E47316" w:rsidTr="00A31A2D">
        <w:trPr>
          <w:trHeight w:hRule="exact" w:val="719"/>
        </w:trPr>
        <w:tc>
          <w:tcPr>
            <w:tcW w:w="4372" w:type="dxa"/>
            <w:vAlign w:val="center"/>
          </w:tcPr>
          <w:p w:rsidR="006408B5" w:rsidRPr="00AF2FDD" w:rsidRDefault="006408B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 xml:space="preserve">店舗面積　　　　　　　　</w:t>
            </w:r>
            <w:r w:rsidR="000C3DE1">
              <w:rPr>
                <w:rFonts w:cs="ＭＳ明朝" w:hint="eastAsia"/>
                <w:szCs w:val="22"/>
              </w:rPr>
              <w:t xml:space="preserve">　</w:t>
            </w:r>
            <w:r>
              <w:rPr>
                <w:rFonts w:cs="ＭＳ明朝" w:hint="eastAsia"/>
                <w:szCs w:val="22"/>
              </w:rPr>
              <w:t>坪・㎡</w:t>
            </w:r>
          </w:p>
        </w:tc>
        <w:tc>
          <w:tcPr>
            <w:tcW w:w="4738" w:type="dxa"/>
            <w:gridSpan w:val="2"/>
            <w:vAlign w:val="center"/>
          </w:tcPr>
          <w:p w:rsidR="006408B5" w:rsidRPr="00AF2FDD" w:rsidRDefault="00AB3187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賃借料</w:t>
            </w:r>
            <w:r w:rsidR="006408B5">
              <w:rPr>
                <w:rFonts w:cs="ＭＳ明朝" w:hint="eastAsia"/>
                <w:szCs w:val="22"/>
              </w:rPr>
              <w:t xml:space="preserve">月額　　　　　　</w:t>
            </w:r>
            <w:r w:rsidR="000C3DE1">
              <w:rPr>
                <w:rFonts w:cs="ＭＳ明朝"/>
                <w:szCs w:val="22"/>
              </w:rPr>
              <w:t xml:space="preserve"> </w:t>
            </w:r>
            <w:r w:rsidR="006408B5">
              <w:rPr>
                <w:rFonts w:cs="ＭＳ明朝" w:hint="eastAsia"/>
                <w:szCs w:val="22"/>
              </w:rPr>
              <w:t>円</w:t>
            </w:r>
            <w:r w:rsidR="000C3DE1" w:rsidRPr="000C3DE1">
              <w:rPr>
                <w:rFonts w:cs="ＭＳ明朝"/>
                <w:sz w:val="20"/>
                <w:szCs w:val="22"/>
              </w:rPr>
              <w:t>(</w:t>
            </w:r>
            <w:r w:rsidR="000C3DE1" w:rsidRPr="000C3DE1">
              <w:rPr>
                <w:rFonts w:cs="ＭＳ明朝" w:hint="eastAsia"/>
                <w:sz w:val="20"/>
                <w:szCs w:val="22"/>
              </w:rPr>
              <w:t>税抜・税込</w:t>
            </w:r>
            <w:r w:rsidR="000C3DE1" w:rsidRPr="000C3DE1">
              <w:rPr>
                <w:rFonts w:cs="ＭＳ明朝"/>
                <w:sz w:val="20"/>
                <w:szCs w:val="22"/>
              </w:rPr>
              <w:t>)</w:t>
            </w:r>
          </w:p>
        </w:tc>
      </w:tr>
      <w:tr w:rsidR="00A31A2D" w:rsidRPr="00E47316" w:rsidTr="00A31A2D">
        <w:trPr>
          <w:trHeight w:hRule="exact" w:val="567"/>
        </w:trPr>
        <w:tc>
          <w:tcPr>
            <w:tcW w:w="9110" w:type="dxa"/>
            <w:gridSpan w:val="3"/>
            <w:vAlign w:val="center"/>
          </w:tcPr>
          <w:p w:rsidR="00A31A2D" w:rsidRPr="00AF2FDD" w:rsidRDefault="00A31A2D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店舗所有者住所</w:t>
            </w:r>
          </w:p>
        </w:tc>
      </w:tr>
      <w:tr w:rsidR="00A31A2D" w:rsidRPr="00E47316" w:rsidTr="00A31A2D">
        <w:trPr>
          <w:trHeight w:hRule="exact" w:val="567"/>
        </w:trPr>
        <w:tc>
          <w:tcPr>
            <w:tcW w:w="4814" w:type="dxa"/>
            <w:gridSpan w:val="2"/>
            <w:vAlign w:val="center"/>
          </w:tcPr>
          <w:p w:rsidR="00A31A2D" w:rsidRPr="00AF2FDD" w:rsidRDefault="00A31A2D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店舗所有者氏名</w:t>
            </w:r>
          </w:p>
        </w:tc>
        <w:tc>
          <w:tcPr>
            <w:tcW w:w="4296" w:type="dxa"/>
            <w:vAlign w:val="center"/>
          </w:tcPr>
          <w:p w:rsidR="00A31A2D" w:rsidRPr="00AF2FDD" w:rsidRDefault="00A31A2D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電話番号</w:t>
            </w:r>
          </w:p>
        </w:tc>
      </w:tr>
      <w:tr w:rsidR="006408B5" w:rsidRPr="00E47316" w:rsidTr="00A31A2D">
        <w:trPr>
          <w:trHeight w:hRule="exact" w:val="624"/>
        </w:trPr>
        <w:tc>
          <w:tcPr>
            <w:tcW w:w="9110" w:type="dxa"/>
            <w:gridSpan w:val="3"/>
            <w:vAlign w:val="center"/>
          </w:tcPr>
          <w:p w:rsidR="006408B5" w:rsidRPr="00AF2FDD" w:rsidRDefault="000C3DE1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開業予定日</w:t>
            </w:r>
          </w:p>
        </w:tc>
      </w:tr>
      <w:tr w:rsidR="006408B5" w:rsidRPr="00E47316" w:rsidTr="00A31A2D">
        <w:trPr>
          <w:trHeight w:hRule="exact" w:val="705"/>
        </w:trPr>
        <w:tc>
          <w:tcPr>
            <w:tcW w:w="9110" w:type="dxa"/>
            <w:gridSpan w:val="3"/>
            <w:vAlign w:val="center"/>
          </w:tcPr>
          <w:p w:rsidR="006408B5" w:rsidRPr="00AF2FDD" w:rsidRDefault="006408B5" w:rsidP="006408B5">
            <w:pPr>
              <w:adjustRightInd w:val="0"/>
              <w:spacing w:line="260" w:lineRule="exact"/>
              <w:ind w:left="34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資本金又は</w:t>
            </w:r>
          </w:p>
          <w:p w:rsidR="006408B5" w:rsidRPr="00AF2FDD" w:rsidRDefault="006408B5" w:rsidP="006408B5">
            <w:pPr>
              <w:adjustRightInd w:val="0"/>
              <w:spacing w:line="260" w:lineRule="exact"/>
              <w:ind w:left="34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出資金の額</w:t>
            </w:r>
          </w:p>
        </w:tc>
      </w:tr>
      <w:tr w:rsidR="006408B5" w:rsidRPr="00E47316" w:rsidTr="00A31A2D">
        <w:trPr>
          <w:trHeight w:val="567"/>
        </w:trPr>
        <w:tc>
          <w:tcPr>
            <w:tcW w:w="9110" w:type="dxa"/>
            <w:gridSpan w:val="3"/>
            <w:vAlign w:val="center"/>
          </w:tcPr>
          <w:p w:rsidR="006408B5" w:rsidRPr="00AF2FDD" w:rsidRDefault="006408B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従業者数</w:t>
            </w:r>
            <w:r>
              <w:rPr>
                <w:rFonts w:cs="ＭＳ明朝" w:hint="eastAsia"/>
                <w:szCs w:val="22"/>
              </w:rPr>
              <w:t xml:space="preserve">　　　　常時　　　人　　臨時　　　人　　計　　　人</w:t>
            </w:r>
          </w:p>
        </w:tc>
      </w:tr>
      <w:tr w:rsidR="006408B5" w:rsidRPr="00E47316" w:rsidTr="00A31A2D">
        <w:trPr>
          <w:trHeight w:val="567"/>
        </w:trPr>
        <w:tc>
          <w:tcPr>
            <w:tcW w:w="9110" w:type="dxa"/>
            <w:gridSpan w:val="3"/>
            <w:vAlign w:val="center"/>
          </w:tcPr>
          <w:p w:rsidR="006408B5" w:rsidRPr="00AF2FDD" w:rsidRDefault="006408B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事業所の主な業種（取扱品）</w:t>
            </w:r>
          </w:p>
        </w:tc>
      </w:tr>
      <w:tr w:rsidR="006408B5" w:rsidRPr="00E47316" w:rsidTr="00A31A2D">
        <w:trPr>
          <w:trHeight w:val="567"/>
        </w:trPr>
        <w:tc>
          <w:tcPr>
            <w:tcW w:w="9110" w:type="dxa"/>
            <w:gridSpan w:val="3"/>
            <w:vAlign w:val="center"/>
          </w:tcPr>
          <w:p w:rsidR="006408B5" w:rsidRPr="00AF2FDD" w:rsidRDefault="006408B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主な仕入先</w:t>
            </w:r>
          </w:p>
        </w:tc>
      </w:tr>
      <w:tr w:rsidR="006408B5" w:rsidRPr="00E47316" w:rsidTr="00A31A2D">
        <w:trPr>
          <w:trHeight w:val="567"/>
        </w:trPr>
        <w:tc>
          <w:tcPr>
            <w:tcW w:w="9110" w:type="dxa"/>
            <w:gridSpan w:val="3"/>
            <w:vAlign w:val="center"/>
          </w:tcPr>
          <w:p w:rsidR="006408B5" w:rsidRPr="00AF2FDD" w:rsidRDefault="006408B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営業時間</w:t>
            </w:r>
            <w:r>
              <w:rPr>
                <w:rFonts w:cs="ＭＳ明朝" w:hint="eastAsia"/>
                <w:szCs w:val="22"/>
              </w:rPr>
              <w:t xml:space="preserve">　　開店　　時　　分　　閉店　　時　　分</w:t>
            </w:r>
          </w:p>
        </w:tc>
      </w:tr>
      <w:tr w:rsidR="006408B5" w:rsidRPr="00E47316" w:rsidTr="00A31A2D">
        <w:trPr>
          <w:trHeight w:val="555"/>
        </w:trPr>
        <w:tc>
          <w:tcPr>
            <w:tcW w:w="9110" w:type="dxa"/>
            <w:gridSpan w:val="3"/>
            <w:vAlign w:val="center"/>
          </w:tcPr>
          <w:p w:rsidR="006408B5" w:rsidRPr="00975198" w:rsidRDefault="006408B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定休日</w:t>
            </w:r>
          </w:p>
        </w:tc>
      </w:tr>
      <w:tr w:rsidR="006408B5" w:rsidRPr="00E47316" w:rsidTr="00A31A2D">
        <w:trPr>
          <w:trHeight w:val="725"/>
        </w:trPr>
        <w:tc>
          <w:tcPr>
            <w:tcW w:w="9110" w:type="dxa"/>
            <w:gridSpan w:val="3"/>
            <w:vAlign w:val="center"/>
          </w:tcPr>
          <w:p w:rsidR="006408B5" w:rsidRPr="00AF2FDD" w:rsidRDefault="005C73D2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工事期間</w:t>
            </w:r>
            <w:r w:rsidR="006408B5">
              <w:rPr>
                <w:rFonts w:cs="ＭＳ明朝" w:hint="eastAsia"/>
                <w:szCs w:val="22"/>
              </w:rPr>
              <w:t xml:space="preserve">　　　　　年　　　月　　　日</w:t>
            </w:r>
            <w:r w:rsidR="006408B5">
              <w:rPr>
                <w:rFonts w:cs="ＭＳ明朝"/>
                <w:szCs w:val="22"/>
              </w:rPr>
              <w:t xml:space="preserve"> </w:t>
            </w:r>
            <w:r w:rsidR="006408B5">
              <w:rPr>
                <w:rFonts w:cs="ＭＳ明朝" w:hint="eastAsia"/>
                <w:szCs w:val="22"/>
              </w:rPr>
              <w:t>～</w:t>
            </w:r>
            <w:r w:rsidR="006408B5">
              <w:rPr>
                <w:rFonts w:cs="ＭＳ明朝"/>
                <w:szCs w:val="22"/>
              </w:rPr>
              <w:t xml:space="preserve"> </w:t>
            </w:r>
            <w:r w:rsidR="006408B5">
              <w:rPr>
                <w:rFonts w:cs="ＭＳ明朝" w:hint="eastAsia"/>
                <w:szCs w:val="22"/>
              </w:rPr>
              <w:t xml:space="preserve">　　　年　　　月　　　日</w:t>
            </w:r>
          </w:p>
        </w:tc>
      </w:tr>
      <w:tr w:rsidR="006408B5" w:rsidRPr="00E47316" w:rsidTr="00A31A2D">
        <w:trPr>
          <w:trHeight w:val="2048"/>
        </w:trPr>
        <w:tc>
          <w:tcPr>
            <w:tcW w:w="9110" w:type="dxa"/>
            <w:gridSpan w:val="3"/>
          </w:tcPr>
          <w:p w:rsidR="006408B5" w:rsidRPr="00CD426B" w:rsidRDefault="006408B5" w:rsidP="006408B5">
            <w:pPr>
              <w:adjustRightInd w:val="0"/>
              <w:ind w:left="36"/>
              <w:rPr>
                <w:rFonts w:cs="ＭＳ明朝"/>
                <w:szCs w:val="21"/>
              </w:rPr>
            </w:pPr>
            <w:r w:rsidRPr="00CD426B">
              <w:rPr>
                <w:rFonts w:cs="ＭＳ明朝" w:hint="eastAsia"/>
                <w:szCs w:val="21"/>
              </w:rPr>
              <w:lastRenderedPageBreak/>
              <w:t>申請者（代表者）の経歴（商売・事業歴）</w:t>
            </w:r>
          </w:p>
          <w:p w:rsidR="006408B5" w:rsidRPr="00AF2FDD" w:rsidRDefault="006408B5" w:rsidP="006408B5">
            <w:pPr>
              <w:adjustRightInd w:val="0"/>
              <w:ind w:left="36"/>
              <w:rPr>
                <w:rFonts w:cs="ＭＳ明朝"/>
              </w:rPr>
            </w:pPr>
          </w:p>
          <w:p w:rsidR="006408B5" w:rsidRDefault="006408B5" w:rsidP="006408B5">
            <w:pPr>
              <w:ind w:left="36"/>
              <w:rPr>
                <w:rFonts w:cs="ＭＳ明朝"/>
              </w:rPr>
            </w:pPr>
          </w:p>
          <w:p w:rsidR="00476B9F" w:rsidRDefault="00476B9F" w:rsidP="006408B5">
            <w:pPr>
              <w:ind w:left="36"/>
              <w:rPr>
                <w:rFonts w:cs="ＭＳ明朝"/>
              </w:rPr>
            </w:pPr>
          </w:p>
          <w:p w:rsidR="00476B9F" w:rsidRDefault="00476B9F" w:rsidP="006408B5">
            <w:pPr>
              <w:ind w:left="36"/>
              <w:rPr>
                <w:rFonts w:cs="ＭＳ明朝"/>
              </w:rPr>
            </w:pPr>
          </w:p>
          <w:p w:rsidR="00476B9F" w:rsidRDefault="00476B9F" w:rsidP="006408B5">
            <w:pPr>
              <w:ind w:left="36"/>
              <w:rPr>
                <w:rFonts w:cs="ＭＳ明朝"/>
              </w:rPr>
            </w:pPr>
          </w:p>
          <w:p w:rsidR="00476B9F" w:rsidRDefault="00476B9F" w:rsidP="006408B5">
            <w:pPr>
              <w:ind w:left="36"/>
              <w:rPr>
                <w:rFonts w:cs="ＭＳ明朝"/>
              </w:rPr>
            </w:pPr>
          </w:p>
          <w:p w:rsidR="00476B9F" w:rsidRDefault="00476B9F" w:rsidP="00AB0E82">
            <w:pPr>
              <w:rPr>
                <w:rFonts w:cs="ＭＳ明朝"/>
              </w:rPr>
            </w:pPr>
          </w:p>
          <w:p w:rsidR="00AB0E82" w:rsidRPr="00AF2FDD" w:rsidRDefault="00AB0E82" w:rsidP="00AB0E82">
            <w:pPr>
              <w:rPr>
                <w:rFonts w:cs="ＭＳ明朝"/>
              </w:rPr>
            </w:pPr>
          </w:p>
        </w:tc>
      </w:tr>
      <w:tr w:rsidR="006408B5" w:rsidTr="00A31A2D">
        <w:trPr>
          <w:trHeight w:val="2964"/>
        </w:trPr>
        <w:tc>
          <w:tcPr>
            <w:tcW w:w="9110" w:type="dxa"/>
            <w:gridSpan w:val="3"/>
          </w:tcPr>
          <w:p w:rsidR="006408B5" w:rsidRDefault="006408B5" w:rsidP="006408B5">
            <w:pPr>
              <w:rPr>
                <w:rFonts w:cs="ＭＳ明朝"/>
                <w:szCs w:val="21"/>
              </w:rPr>
            </w:pPr>
            <w:r w:rsidRPr="00CD426B">
              <w:rPr>
                <w:rFonts w:cs="ＭＳ明朝" w:hint="eastAsia"/>
                <w:szCs w:val="21"/>
              </w:rPr>
              <w:t>事業のセールスポイント</w:t>
            </w: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Pr="00CD426B" w:rsidRDefault="00476B9F" w:rsidP="006408B5">
            <w:pPr>
              <w:rPr>
                <w:szCs w:val="21"/>
              </w:rPr>
            </w:pPr>
          </w:p>
        </w:tc>
      </w:tr>
      <w:tr w:rsidR="00AB0E82" w:rsidTr="00A31A2D">
        <w:trPr>
          <w:trHeight w:val="1967"/>
        </w:trPr>
        <w:tc>
          <w:tcPr>
            <w:tcW w:w="9110" w:type="dxa"/>
            <w:gridSpan w:val="3"/>
          </w:tcPr>
          <w:p w:rsidR="00AB0E82" w:rsidRDefault="00AB0E82" w:rsidP="006408B5">
            <w:pPr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経営指導を受けた支援機関等</w:t>
            </w:r>
            <w:r w:rsidR="00DE7925">
              <w:rPr>
                <w:rFonts w:cs="ＭＳ明朝" w:hint="eastAsia"/>
                <w:szCs w:val="21"/>
              </w:rPr>
              <w:t>（該当するものをチェックしてください。）</w:t>
            </w:r>
          </w:p>
          <w:p w:rsidR="00AB0E82" w:rsidRDefault="00AB0E82" w:rsidP="006408B5">
            <w:pPr>
              <w:rPr>
                <w:rFonts w:cs="ＭＳ明朝"/>
                <w:szCs w:val="21"/>
              </w:rPr>
            </w:pPr>
          </w:p>
          <w:p w:rsidR="00AB0E82" w:rsidRDefault="00AB0E82" w:rsidP="006408B5">
            <w:pPr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□黒石商工会議所　　□（公財）21あおもり産業総合支援センター</w:t>
            </w:r>
          </w:p>
          <w:p w:rsidR="00AB0E82" w:rsidRDefault="00AB0E82" w:rsidP="006408B5">
            <w:pPr>
              <w:rPr>
                <w:rFonts w:cs="ＭＳ明朝"/>
                <w:szCs w:val="21"/>
                <w:u w:val="single"/>
              </w:rPr>
            </w:pPr>
            <w:r>
              <w:rPr>
                <w:rFonts w:cs="ＭＳ明朝" w:hint="eastAsia"/>
                <w:szCs w:val="21"/>
              </w:rPr>
              <w:t xml:space="preserve">□金融機関　</w:t>
            </w:r>
            <w:r>
              <w:rPr>
                <w:rFonts w:cs="ＭＳ明朝" w:hint="eastAsia"/>
                <w:szCs w:val="21"/>
                <w:u w:val="single"/>
              </w:rPr>
              <w:t xml:space="preserve">　　　　　　　　　銀行</w:t>
            </w:r>
          </w:p>
          <w:p w:rsidR="00AB0E82" w:rsidRDefault="00AB0E82" w:rsidP="006408B5">
            <w:pPr>
              <w:rPr>
                <w:rFonts w:ascii="Segoe UI Symbol" w:hAnsi="Segoe UI Symbol" w:cs="Segoe UI Symbol"/>
                <w:szCs w:val="21"/>
                <w:u w:val="single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□その他　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（　　　　　　　　　　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Pr="00AB0E82">
              <w:rPr>
                <w:rFonts w:ascii="Segoe UI Symbol" w:hAnsi="Segoe UI Symbol" w:cs="Segoe UI Symbol" w:hint="eastAsia"/>
                <w:szCs w:val="21"/>
              </w:rPr>
              <w:t>）</w:t>
            </w:r>
          </w:p>
          <w:p w:rsidR="00AB0E82" w:rsidRPr="00AB0E82" w:rsidRDefault="00AB0E82" w:rsidP="006408B5">
            <w:pPr>
              <w:rPr>
                <w:rFonts w:ascii="Segoe UI Symbol" w:hAnsi="Segoe UI Symbol" w:cs="Segoe UI Symbol"/>
                <w:szCs w:val="21"/>
                <w:u w:val="single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　　</w:t>
            </w:r>
            <w:r>
              <w:rPr>
                <w:rFonts w:cs="ＭＳ明朝" w:hint="eastAsia"/>
                <w:szCs w:val="21"/>
                <w:u w:val="single"/>
              </w:rPr>
              <w:t xml:space="preserve">　　　　　　</w:t>
            </w:r>
          </w:p>
        </w:tc>
      </w:tr>
    </w:tbl>
    <w:p w:rsidR="00476B9F" w:rsidRDefault="00476B9F" w:rsidP="006408B5">
      <w:pPr>
        <w:spacing w:line="320" w:lineRule="exact"/>
      </w:pPr>
    </w:p>
    <w:p w:rsidR="00AB0E82" w:rsidRDefault="00AB0E82" w:rsidP="006408B5">
      <w:pPr>
        <w:spacing w:line="320" w:lineRule="exact"/>
      </w:pPr>
    </w:p>
    <w:p w:rsidR="00AB0E82" w:rsidRDefault="00AB0E82" w:rsidP="006408B5">
      <w:pPr>
        <w:spacing w:line="320" w:lineRule="exact"/>
      </w:pPr>
    </w:p>
    <w:p w:rsidR="006408B5" w:rsidRDefault="006408B5" w:rsidP="006408B5">
      <w:pPr>
        <w:spacing w:line="320" w:lineRule="exact"/>
      </w:pPr>
      <w:r>
        <w:rPr>
          <w:rFonts w:hint="eastAsia"/>
        </w:rPr>
        <w:t xml:space="preserve">開店時資金計画　　　　　　　　　　　　　　　　　　　　</w:t>
      </w:r>
      <w:r w:rsidRPr="00AA17FF">
        <w:rPr>
          <w:rFonts w:hint="eastAsia"/>
        </w:rPr>
        <w:t xml:space="preserve">　　　（単位：円）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3216"/>
        <w:gridCol w:w="1127"/>
        <w:gridCol w:w="3637"/>
      </w:tblGrid>
      <w:tr w:rsidR="006408B5" w:rsidRPr="00AA17FF" w:rsidTr="00291EDC">
        <w:trPr>
          <w:cantSplit/>
          <w:trHeight w:val="465"/>
        </w:trPr>
        <w:tc>
          <w:tcPr>
            <w:tcW w:w="4393" w:type="dxa"/>
            <w:gridSpan w:val="2"/>
            <w:vAlign w:val="center"/>
          </w:tcPr>
          <w:p w:rsidR="006408B5" w:rsidRPr="00AA17FF" w:rsidRDefault="006408B5" w:rsidP="006408B5">
            <w:pPr>
              <w:jc w:val="center"/>
            </w:pPr>
            <w:r w:rsidRPr="00AA17FF">
              <w:rPr>
                <w:rFonts w:hint="eastAsia"/>
              </w:rPr>
              <w:t>資　金　内　訳</w:t>
            </w:r>
          </w:p>
        </w:tc>
        <w:tc>
          <w:tcPr>
            <w:tcW w:w="4821" w:type="dxa"/>
            <w:gridSpan w:val="2"/>
            <w:vAlign w:val="center"/>
          </w:tcPr>
          <w:p w:rsidR="006408B5" w:rsidRPr="00AA17FF" w:rsidRDefault="006408B5" w:rsidP="006408B5">
            <w:pPr>
              <w:jc w:val="center"/>
            </w:pPr>
            <w:r w:rsidRPr="00AA17FF">
              <w:rPr>
                <w:rFonts w:hint="eastAsia"/>
              </w:rPr>
              <w:t>開　店　費　用</w:t>
            </w:r>
          </w:p>
        </w:tc>
      </w:tr>
      <w:tr w:rsidR="006408B5" w:rsidRPr="00AA17FF" w:rsidTr="00291EDC">
        <w:trPr>
          <w:trHeight w:hRule="exact" w:val="680"/>
        </w:trPr>
        <w:tc>
          <w:tcPr>
            <w:tcW w:w="1135" w:type="dxa"/>
            <w:vAlign w:val="center"/>
          </w:tcPr>
          <w:p w:rsidR="006408B5" w:rsidRPr="00AA17FF" w:rsidRDefault="006408B5" w:rsidP="006408B5">
            <w:pPr>
              <w:pStyle w:val="afff5"/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258" w:type="dxa"/>
          </w:tcPr>
          <w:p w:rsidR="006408B5" w:rsidRPr="00AA17FF" w:rsidRDefault="006408B5" w:rsidP="006408B5"/>
        </w:tc>
        <w:tc>
          <w:tcPr>
            <w:tcW w:w="1136" w:type="dxa"/>
            <w:vAlign w:val="center"/>
          </w:tcPr>
          <w:p w:rsidR="006408B5" w:rsidRPr="006408B5" w:rsidRDefault="006408B5" w:rsidP="006408B5">
            <w:pPr>
              <w:pStyle w:val="afff5"/>
            </w:pPr>
            <w:r>
              <w:rPr>
                <w:rFonts w:hint="eastAsia"/>
              </w:rPr>
              <w:t>改装費</w:t>
            </w:r>
          </w:p>
        </w:tc>
        <w:tc>
          <w:tcPr>
            <w:tcW w:w="3685" w:type="dxa"/>
          </w:tcPr>
          <w:p w:rsidR="006408B5" w:rsidRPr="00AA17FF" w:rsidRDefault="006408B5" w:rsidP="006408B5"/>
        </w:tc>
      </w:tr>
      <w:tr w:rsidR="006408B5" w:rsidRPr="00AA17FF" w:rsidTr="00291EDC">
        <w:trPr>
          <w:trHeight w:hRule="exact" w:val="680"/>
        </w:trPr>
        <w:tc>
          <w:tcPr>
            <w:tcW w:w="1135" w:type="dxa"/>
            <w:vAlign w:val="center"/>
          </w:tcPr>
          <w:p w:rsidR="006408B5" w:rsidRPr="00AA17FF" w:rsidRDefault="006408B5" w:rsidP="006408B5">
            <w:pPr>
              <w:jc w:val="distribute"/>
            </w:pPr>
            <w:r w:rsidRPr="00AA17FF">
              <w:rPr>
                <w:rFonts w:hint="eastAsia"/>
              </w:rPr>
              <w:t>借入金</w:t>
            </w:r>
          </w:p>
        </w:tc>
        <w:tc>
          <w:tcPr>
            <w:tcW w:w="3258" w:type="dxa"/>
          </w:tcPr>
          <w:p w:rsidR="006408B5" w:rsidRPr="00AA17FF" w:rsidRDefault="006408B5" w:rsidP="006408B5"/>
        </w:tc>
        <w:tc>
          <w:tcPr>
            <w:tcW w:w="1136" w:type="dxa"/>
            <w:vAlign w:val="center"/>
          </w:tcPr>
          <w:p w:rsidR="006408B5" w:rsidRPr="00AA17FF" w:rsidRDefault="006408B5" w:rsidP="006408B5">
            <w:pPr>
              <w:jc w:val="distribute"/>
              <w:rPr>
                <w:sz w:val="16"/>
                <w:szCs w:val="16"/>
              </w:rPr>
            </w:pPr>
            <w:r w:rsidRPr="00AA17FF">
              <w:rPr>
                <w:rFonts w:hint="eastAsia"/>
                <w:sz w:val="16"/>
                <w:szCs w:val="16"/>
              </w:rPr>
              <w:t>設備投資費</w:t>
            </w:r>
          </w:p>
        </w:tc>
        <w:tc>
          <w:tcPr>
            <w:tcW w:w="3685" w:type="dxa"/>
          </w:tcPr>
          <w:p w:rsidR="006408B5" w:rsidRPr="00AA17FF" w:rsidRDefault="006408B5" w:rsidP="006408B5"/>
        </w:tc>
      </w:tr>
      <w:tr w:rsidR="006408B5" w:rsidRPr="00AA17FF" w:rsidTr="00291EDC">
        <w:trPr>
          <w:trHeight w:hRule="exact" w:val="680"/>
        </w:trPr>
        <w:tc>
          <w:tcPr>
            <w:tcW w:w="1135" w:type="dxa"/>
            <w:vAlign w:val="center"/>
          </w:tcPr>
          <w:p w:rsidR="006408B5" w:rsidRPr="00AA17FF" w:rsidRDefault="006408B5" w:rsidP="006408B5">
            <w:pPr>
              <w:jc w:val="distribute"/>
            </w:pPr>
          </w:p>
        </w:tc>
        <w:tc>
          <w:tcPr>
            <w:tcW w:w="3258" w:type="dxa"/>
          </w:tcPr>
          <w:p w:rsidR="006408B5" w:rsidRPr="00AA17FF" w:rsidRDefault="006408B5" w:rsidP="006408B5"/>
        </w:tc>
        <w:tc>
          <w:tcPr>
            <w:tcW w:w="1136" w:type="dxa"/>
            <w:vAlign w:val="center"/>
          </w:tcPr>
          <w:p w:rsidR="006408B5" w:rsidRPr="00AA17FF" w:rsidRDefault="006408B5" w:rsidP="006408B5">
            <w:pPr>
              <w:jc w:val="distribute"/>
            </w:pPr>
          </w:p>
        </w:tc>
        <w:tc>
          <w:tcPr>
            <w:tcW w:w="3685" w:type="dxa"/>
          </w:tcPr>
          <w:p w:rsidR="006408B5" w:rsidRPr="00AA17FF" w:rsidRDefault="006408B5" w:rsidP="006408B5"/>
        </w:tc>
      </w:tr>
      <w:tr w:rsidR="006408B5" w:rsidRPr="00AA17FF" w:rsidTr="00291EDC">
        <w:trPr>
          <w:trHeight w:hRule="exact" w:val="680"/>
        </w:trPr>
        <w:tc>
          <w:tcPr>
            <w:tcW w:w="1135" w:type="dxa"/>
            <w:vAlign w:val="center"/>
          </w:tcPr>
          <w:p w:rsidR="006408B5" w:rsidRPr="00AA17FF" w:rsidRDefault="006408B5" w:rsidP="006408B5">
            <w:pPr>
              <w:jc w:val="distribute"/>
            </w:pPr>
          </w:p>
        </w:tc>
        <w:tc>
          <w:tcPr>
            <w:tcW w:w="3258" w:type="dxa"/>
          </w:tcPr>
          <w:p w:rsidR="006408B5" w:rsidRPr="00AA17FF" w:rsidRDefault="006408B5" w:rsidP="006408B5"/>
        </w:tc>
        <w:tc>
          <w:tcPr>
            <w:tcW w:w="1136" w:type="dxa"/>
            <w:vAlign w:val="center"/>
          </w:tcPr>
          <w:p w:rsidR="006408B5" w:rsidRPr="00AA17FF" w:rsidRDefault="006408B5" w:rsidP="006408B5">
            <w:pPr>
              <w:jc w:val="distribute"/>
            </w:pPr>
          </w:p>
        </w:tc>
        <w:tc>
          <w:tcPr>
            <w:tcW w:w="3685" w:type="dxa"/>
          </w:tcPr>
          <w:p w:rsidR="006408B5" w:rsidRPr="00AA17FF" w:rsidRDefault="006408B5" w:rsidP="006408B5"/>
        </w:tc>
      </w:tr>
      <w:tr w:rsidR="006408B5" w:rsidRPr="00AA17FF" w:rsidTr="00291EDC">
        <w:trPr>
          <w:trHeight w:hRule="exact" w:val="680"/>
        </w:trPr>
        <w:tc>
          <w:tcPr>
            <w:tcW w:w="1135" w:type="dxa"/>
            <w:vAlign w:val="center"/>
          </w:tcPr>
          <w:p w:rsidR="006408B5" w:rsidRPr="00AA17FF" w:rsidRDefault="006408B5" w:rsidP="006408B5">
            <w:pPr>
              <w:jc w:val="distribute"/>
            </w:pPr>
          </w:p>
        </w:tc>
        <w:tc>
          <w:tcPr>
            <w:tcW w:w="3258" w:type="dxa"/>
          </w:tcPr>
          <w:p w:rsidR="006408B5" w:rsidRPr="00AA17FF" w:rsidRDefault="006408B5" w:rsidP="006408B5"/>
        </w:tc>
        <w:tc>
          <w:tcPr>
            <w:tcW w:w="1136" w:type="dxa"/>
            <w:vAlign w:val="center"/>
          </w:tcPr>
          <w:p w:rsidR="006408B5" w:rsidRPr="00AA17FF" w:rsidRDefault="006408B5" w:rsidP="006408B5">
            <w:pPr>
              <w:jc w:val="distribute"/>
            </w:pPr>
          </w:p>
        </w:tc>
        <w:tc>
          <w:tcPr>
            <w:tcW w:w="3685" w:type="dxa"/>
          </w:tcPr>
          <w:p w:rsidR="006408B5" w:rsidRPr="00AA17FF" w:rsidRDefault="006408B5" w:rsidP="006408B5"/>
        </w:tc>
      </w:tr>
      <w:tr w:rsidR="006408B5" w:rsidRPr="00AA17FF" w:rsidTr="00291EDC">
        <w:trPr>
          <w:trHeight w:hRule="exact" w:val="680"/>
        </w:trPr>
        <w:tc>
          <w:tcPr>
            <w:tcW w:w="1135" w:type="dxa"/>
            <w:vAlign w:val="center"/>
          </w:tcPr>
          <w:p w:rsidR="006408B5" w:rsidRPr="00AA17FF" w:rsidRDefault="006408B5" w:rsidP="006408B5">
            <w:pPr>
              <w:jc w:val="distribute"/>
            </w:pPr>
            <w:r w:rsidRPr="00AA17FF">
              <w:rPr>
                <w:rFonts w:hint="eastAsia"/>
              </w:rPr>
              <w:t>資金計</w:t>
            </w:r>
          </w:p>
        </w:tc>
        <w:tc>
          <w:tcPr>
            <w:tcW w:w="3258" w:type="dxa"/>
          </w:tcPr>
          <w:p w:rsidR="006408B5" w:rsidRPr="00AA17FF" w:rsidRDefault="006408B5" w:rsidP="006408B5"/>
        </w:tc>
        <w:tc>
          <w:tcPr>
            <w:tcW w:w="1136" w:type="dxa"/>
            <w:vAlign w:val="center"/>
          </w:tcPr>
          <w:p w:rsidR="006408B5" w:rsidRPr="00AA17FF" w:rsidRDefault="006408B5" w:rsidP="006408B5">
            <w:pPr>
              <w:jc w:val="distribute"/>
            </w:pPr>
            <w:r w:rsidRPr="00AA17FF">
              <w:rPr>
                <w:rFonts w:hint="eastAsia"/>
              </w:rPr>
              <w:t>費用計</w:t>
            </w:r>
          </w:p>
        </w:tc>
        <w:tc>
          <w:tcPr>
            <w:tcW w:w="3685" w:type="dxa"/>
          </w:tcPr>
          <w:p w:rsidR="006408B5" w:rsidRPr="00AA17FF" w:rsidRDefault="006408B5" w:rsidP="006408B5"/>
        </w:tc>
      </w:tr>
    </w:tbl>
    <w:p w:rsidR="00291EDC" w:rsidRDefault="00291EDC" w:rsidP="006408B5"/>
    <w:p w:rsidR="006408B5" w:rsidRPr="00D145F4" w:rsidRDefault="006408B5" w:rsidP="006408B5">
      <w:r>
        <w:rPr>
          <w:rFonts w:hint="eastAsia"/>
        </w:rPr>
        <w:t xml:space="preserve">　開業後の</w:t>
      </w:r>
      <w:r w:rsidRPr="00D145F4">
        <w:rPr>
          <w:rFonts w:hint="eastAsia"/>
        </w:rPr>
        <w:t>運転計画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1382"/>
        <w:gridCol w:w="2016"/>
        <w:gridCol w:w="1890"/>
        <w:gridCol w:w="1890"/>
        <w:gridCol w:w="1507"/>
      </w:tblGrid>
      <w:tr w:rsidR="006408B5" w:rsidRPr="00D145F4" w:rsidTr="00DE7925">
        <w:tc>
          <w:tcPr>
            <w:tcW w:w="1759" w:type="dxa"/>
            <w:gridSpan w:val="2"/>
            <w:vAlign w:val="center"/>
          </w:tcPr>
          <w:p w:rsidR="006408B5" w:rsidRPr="00D145F4" w:rsidRDefault="006408B5" w:rsidP="006408B5">
            <w:pPr>
              <w:jc w:val="center"/>
            </w:pPr>
            <w:r w:rsidRPr="00D145F4">
              <w:rPr>
                <w:rFonts w:hint="eastAsia"/>
              </w:rPr>
              <w:t>区　分</w:t>
            </w:r>
          </w:p>
        </w:tc>
        <w:tc>
          <w:tcPr>
            <w:tcW w:w="2016" w:type="dxa"/>
            <w:vAlign w:val="center"/>
          </w:tcPr>
          <w:p w:rsidR="006408B5" w:rsidRDefault="006408B5" w:rsidP="006408B5">
            <w:pPr>
              <w:jc w:val="center"/>
              <w:rPr>
                <w:sz w:val="22"/>
              </w:rPr>
            </w:pPr>
            <w:r w:rsidRPr="00DE7925">
              <w:rPr>
                <w:rFonts w:hint="eastAsia"/>
                <w:sz w:val="22"/>
              </w:rPr>
              <w:t>開業後６か月間</w:t>
            </w:r>
          </w:p>
          <w:p w:rsidR="00B97846" w:rsidRPr="00DE7925" w:rsidRDefault="00B97846" w:rsidP="0064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　～　月</w:t>
            </w:r>
          </w:p>
          <w:p w:rsidR="006408B5" w:rsidRPr="00ED730C" w:rsidRDefault="006408B5" w:rsidP="006408B5">
            <w:pPr>
              <w:jc w:val="center"/>
            </w:pPr>
            <w:r w:rsidRPr="00DE7925">
              <w:t>(</w:t>
            </w:r>
            <w:r w:rsidRPr="00DE7925">
              <w:rPr>
                <w:rFonts w:hint="eastAsia"/>
              </w:rPr>
              <w:t>合計額</w:t>
            </w:r>
            <w:r w:rsidRPr="00DE7925">
              <w:t>)</w:t>
            </w:r>
          </w:p>
        </w:tc>
        <w:tc>
          <w:tcPr>
            <w:tcW w:w="1890" w:type="dxa"/>
            <w:vAlign w:val="center"/>
          </w:tcPr>
          <w:p w:rsidR="006408B5" w:rsidRDefault="006408B5" w:rsidP="006408B5">
            <w:pPr>
              <w:jc w:val="center"/>
              <w:rPr>
                <w:sz w:val="22"/>
              </w:rPr>
            </w:pPr>
            <w:r w:rsidRPr="00DE7925">
              <w:rPr>
                <w:rFonts w:hint="eastAsia"/>
                <w:sz w:val="22"/>
              </w:rPr>
              <w:t>その後６か月間</w:t>
            </w:r>
          </w:p>
          <w:p w:rsidR="00B97846" w:rsidRPr="00DE7925" w:rsidRDefault="00B97846" w:rsidP="0064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　～　月</w:t>
            </w:r>
            <w:bookmarkStart w:id="0" w:name="_GoBack"/>
            <w:bookmarkEnd w:id="0"/>
          </w:p>
          <w:p w:rsidR="006408B5" w:rsidRPr="00D145F4" w:rsidRDefault="006408B5" w:rsidP="006408B5">
            <w:pPr>
              <w:jc w:val="center"/>
            </w:pPr>
            <w:r w:rsidRPr="00DE7925">
              <w:t>(</w:t>
            </w:r>
            <w:r w:rsidRPr="00DE7925">
              <w:rPr>
                <w:rFonts w:hint="eastAsia"/>
              </w:rPr>
              <w:t>合計額</w:t>
            </w:r>
            <w:r w:rsidRPr="00DE7925">
              <w:t>)</w:t>
            </w:r>
          </w:p>
        </w:tc>
        <w:tc>
          <w:tcPr>
            <w:tcW w:w="1890" w:type="dxa"/>
            <w:vAlign w:val="center"/>
          </w:tcPr>
          <w:p w:rsidR="006408B5" w:rsidRPr="00D145F4" w:rsidRDefault="00D1760C" w:rsidP="00D1760C">
            <w:pPr>
              <w:jc w:val="center"/>
            </w:pPr>
            <w:r w:rsidRPr="00DE7925">
              <w:rPr>
                <w:rFonts w:hint="eastAsia"/>
                <w:sz w:val="22"/>
              </w:rPr>
              <w:t>１年間の合計額</w:t>
            </w:r>
          </w:p>
        </w:tc>
        <w:tc>
          <w:tcPr>
            <w:tcW w:w="1507" w:type="dxa"/>
            <w:vAlign w:val="center"/>
          </w:tcPr>
          <w:p w:rsidR="006408B5" w:rsidRPr="00D145F4" w:rsidRDefault="006408B5" w:rsidP="006408B5">
            <w:pPr>
              <w:jc w:val="center"/>
            </w:pPr>
            <w:r w:rsidRPr="00DE7925">
              <w:rPr>
                <w:rFonts w:hint="eastAsia"/>
              </w:rPr>
              <w:t>備　考</w:t>
            </w:r>
          </w:p>
        </w:tc>
      </w:tr>
      <w:tr w:rsidR="006408B5" w:rsidRPr="00D145F4" w:rsidTr="00DE7925">
        <w:trPr>
          <w:trHeight w:hRule="exact" w:val="851"/>
        </w:trPr>
        <w:tc>
          <w:tcPr>
            <w:tcW w:w="1759" w:type="dxa"/>
            <w:gridSpan w:val="2"/>
            <w:vAlign w:val="center"/>
          </w:tcPr>
          <w:p w:rsidR="006408B5" w:rsidRPr="00D145F4" w:rsidRDefault="006408B5" w:rsidP="006408B5">
            <w:r w:rsidRPr="00D145F4">
              <w:rPr>
                <w:rFonts w:hint="eastAsia"/>
              </w:rPr>
              <w:t>売上高</w:t>
            </w:r>
            <w:r w:rsidRPr="00D145F4">
              <w:t>(A)</w:t>
            </w:r>
          </w:p>
        </w:tc>
        <w:tc>
          <w:tcPr>
            <w:tcW w:w="2016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507" w:type="dxa"/>
          </w:tcPr>
          <w:p w:rsidR="006408B5" w:rsidRPr="00D145F4" w:rsidRDefault="006408B5" w:rsidP="006408B5"/>
        </w:tc>
      </w:tr>
      <w:tr w:rsidR="006408B5" w:rsidRPr="00D145F4" w:rsidTr="00DE7925">
        <w:trPr>
          <w:trHeight w:hRule="exact" w:val="851"/>
        </w:trPr>
        <w:tc>
          <w:tcPr>
            <w:tcW w:w="1759" w:type="dxa"/>
            <w:gridSpan w:val="2"/>
            <w:vAlign w:val="center"/>
          </w:tcPr>
          <w:p w:rsidR="006408B5" w:rsidRPr="00D145F4" w:rsidRDefault="006408B5" w:rsidP="006408B5">
            <w:r w:rsidRPr="00D145F4">
              <w:rPr>
                <w:rFonts w:hint="eastAsia"/>
              </w:rPr>
              <w:t>売上原価</w:t>
            </w:r>
            <w:r w:rsidRPr="00D145F4">
              <w:t>(B)</w:t>
            </w:r>
          </w:p>
        </w:tc>
        <w:tc>
          <w:tcPr>
            <w:tcW w:w="2016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507" w:type="dxa"/>
          </w:tcPr>
          <w:p w:rsidR="006408B5" w:rsidRPr="00D145F4" w:rsidRDefault="006408B5" w:rsidP="006408B5"/>
        </w:tc>
      </w:tr>
      <w:tr w:rsidR="006408B5" w:rsidRPr="00D145F4" w:rsidTr="00DE7925">
        <w:trPr>
          <w:trHeight w:hRule="exact" w:val="851"/>
        </w:trPr>
        <w:tc>
          <w:tcPr>
            <w:tcW w:w="1759" w:type="dxa"/>
            <w:gridSpan w:val="2"/>
            <w:tcBorders>
              <w:bottom w:val="nil"/>
            </w:tcBorders>
            <w:vAlign w:val="center"/>
          </w:tcPr>
          <w:p w:rsidR="006408B5" w:rsidRPr="00D145F4" w:rsidRDefault="006408B5" w:rsidP="006408B5">
            <w:r w:rsidRPr="00D145F4">
              <w:rPr>
                <w:rFonts w:hint="eastAsia"/>
              </w:rPr>
              <w:t>経費合計</w:t>
            </w:r>
            <w:r w:rsidRPr="00D145F4">
              <w:t>(C)</w:t>
            </w:r>
          </w:p>
        </w:tc>
        <w:tc>
          <w:tcPr>
            <w:tcW w:w="2016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507" w:type="dxa"/>
          </w:tcPr>
          <w:p w:rsidR="006408B5" w:rsidRPr="00D145F4" w:rsidRDefault="006408B5" w:rsidP="006408B5"/>
        </w:tc>
      </w:tr>
      <w:tr w:rsidR="006408B5" w:rsidRPr="00D145F4" w:rsidTr="00DE7925">
        <w:trPr>
          <w:trHeight w:hRule="exact" w:val="851"/>
        </w:trPr>
        <w:tc>
          <w:tcPr>
            <w:tcW w:w="377" w:type="dxa"/>
            <w:vMerge w:val="restart"/>
            <w:tcBorders>
              <w:top w:val="nil"/>
            </w:tcBorders>
            <w:vAlign w:val="center"/>
          </w:tcPr>
          <w:p w:rsidR="006408B5" w:rsidRPr="00D145F4" w:rsidRDefault="006408B5" w:rsidP="006408B5"/>
        </w:tc>
        <w:tc>
          <w:tcPr>
            <w:tcW w:w="1382" w:type="dxa"/>
            <w:vAlign w:val="center"/>
          </w:tcPr>
          <w:p w:rsidR="006408B5" w:rsidRPr="00D145F4" w:rsidRDefault="006408B5" w:rsidP="006408B5">
            <w:r w:rsidRPr="00D145F4">
              <w:rPr>
                <w:rFonts w:hint="eastAsia"/>
              </w:rPr>
              <w:t>人件費</w:t>
            </w:r>
          </w:p>
        </w:tc>
        <w:tc>
          <w:tcPr>
            <w:tcW w:w="2016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507" w:type="dxa"/>
          </w:tcPr>
          <w:p w:rsidR="006408B5" w:rsidRPr="00D145F4" w:rsidRDefault="006408B5" w:rsidP="006408B5"/>
        </w:tc>
      </w:tr>
      <w:tr w:rsidR="006408B5" w:rsidRPr="00D145F4" w:rsidTr="00DE7925">
        <w:trPr>
          <w:trHeight w:hRule="exact" w:val="851"/>
        </w:trPr>
        <w:tc>
          <w:tcPr>
            <w:tcW w:w="377" w:type="dxa"/>
            <w:vMerge/>
            <w:tcBorders>
              <w:top w:val="nil"/>
            </w:tcBorders>
            <w:vAlign w:val="center"/>
          </w:tcPr>
          <w:p w:rsidR="006408B5" w:rsidRPr="00D145F4" w:rsidRDefault="006408B5" w:rsidP="006408B5"/>
        </w:tc>
        <w:tc>
          <w:tcPr>
            <w:tcW w:w="1382" w:type="dxa"/>
            <w:vAlign w:val="center"/>
          </w:tcPr>
          <w:p w:rsidR="006408B5" w:rsidRPr="00D145F4" w:rsidRDefault="006408B5" w:rsidP="006408B5">
            <w:r w:rsidRPr="00D145F4">
              <w:rPr>
                <w:rFonts w:hint="eastAsia"/>
              </w:rPr>
              <w:t>家賃</w:t>
            </w:r>
          </w:p>
        </w:tc>
        <w:tc>
          <w:tcPr>
            <w:tcW w:w="2016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507" w:type="dxa"/>
          </w:tcPr>
          <w:p w:rsidR="006408B5" w:rsidRPr="00D145F4" w:rsidRDefault="006408B5" w:rsidP="006408B5"/>
        </w:tc>
      </w:tr>
      <w:tr w:rsidR="006408B5" w:rsidRPr="00D145F4" w:rsidTr="00DE7925">
        <w:trPr>
          <w:trHeight w:hRule="exact" w:val="851"/>
        </w:trPr>
        <w:tc>
          <w:tcPr>
            <w:tcW w:w="377" w:type="dxa"/>
            <w:vMerge/>
            <w:tcBorders>
              <w:top w:val="nil"/>
            </w:tcBorders>
            <w:vAlign w:val="center"/>
          </w:tcPr>
          <w:p w:rsidR="006408B5" w:rsidRPr="00D145F4" w:rsidRDefault="006408B5" w:rsidP="006408B5"/>
        </w:tc>
        <w:tc>
          <w:tcPr>
            <w:tcW w:w="1382" w:type="dxa"/>
            <w:vAlign w:val="center"/>
          </w:tcPr>
          <w:p w:rsidR="006408B5" w:rsidRPr="00D145F4" w:rsidRDefault="006408B5" w:rsidP="006408B5">
            <w:r w:rsidRPr="00D145F4">
              <w:rPr>
                <w:rFonts w:hint="eastAsia"/>
              </w:rPr>
              <w:t>光熱水費</w:t>
            </w:r>
          </w:p>
        </w:tc>
        <w:tc>
          <w:tcPr>
            <w:tcW w:w="2016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507" w:type="dxa"/>
          </w:tcPr>
          <w:p w:rsidR="006408B5" w:rsidRPr="00D145F4" w:rsidRDefault="006408B5" w:rsidP="006408B5"/>
        </w:tc>
      </w:tr>
      <w:tr w:rsidR="006408B5" w:rsidRPr="00D145F4" w:rsidTr="00DE7925">
        <w:trPr>
          <w:trHeight w:hRule="exact" w:val="2829"/>
        </w:trPr>
        <w:tc>
          <w:tcPr>
            <w:tcW w:w="377" w:type="dxa"/>
            <w:vMerge/>
            <w:tcBorders>
              <w:top w:val="nil"/>
            </w:tcBorders>
            <w:vAlign w:val="center"/>
          </w:tcPr>
          <w:p w:rsidR="006408B5" w:rsidRPr="00D145F4" w:rsidRDefault="006408B5" w:rsidP="006408B5"/>
        </w:tc>
        <w:tc>
          <w:tcPr>
            <w:tcW w:w="1382" w:type="dxa"/>
            <w:vAlign w:val="center"/>
          </w:tcPr>
          <w:p w:rsidR="006408B5" w:rsidRPr="00D145F4" w:rsidRDefault="006408B5" w:rsidP="006408B5">
            <w:r w:rsidRPr="00DE7925">
              <w:rPr>
                <w:rFonts w:hint="eastAsia"/>
                <w:sz w:val="22"/>
              </w:rPr>
              <w:t>その他経費</w:t>
            </w:r>
          </w:p>
        </w:tc>
        <w:tc>
          <w:tcPr>
            <w:tcW w:w="2016" w:type="dxa"/>
          </w:tcPr>
          <w:p w:rsidR="006408B5" w:rsidRDefault="006408B5" w:rsidP="006408B5"/>
          <w:p w:rsidR="00291EDC" w:rsidRDefault="00291EDC" w:rsidP="006408B5"/>
          <w:p w:rsidR="00291EDC" w:rsidRDefault="00291EDC" w:rsidP="006408B5"/>
          <w:p w:rsidR="00291EDC" w:rsidRDefault="00291EDC" w:rsidP="006408B5"/>
          <w:p w:rsidR="00291EDC" w:rsidRDefault="00291EDC" w:rsidP="006408B5"/>
          <w:p w:rsidR="00291EDC" w:rsidRDefault="00291EDC" w:rsidP="006408B5"/>
          <w:p w:rsidR="00291EDC" w:rsidRDefault="00291EDC" w:rsidP="006408B5"/>
          <w:p w:rsidR="00291EDC" w:rsidRDefault="00291EDC" w:rsidP="006408B5"/>
          <w:p w:rsidR="00291EDC" w:rsidRPr="00D145F4" w:rsidRDefault="00291EDC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507" w:type="dxa"/>
          </w:tcPr>
          <w:p w:rsidR="006408B5" w:rsidRPr="00D145F4" w:rsidRDefault="006408B5" w:rsidP="006408B5"/>
        </w:tc>
      </w:tr>
      <w:tr w:rsidR="006408B5" w:rsidRPr="00D145F4" w:rsidTr="00DE7925">
        <w:trPr>
          <w:trHeight w:hRule="exact" w:val="965"/>
        </w:trPr>
        <w:tc>
          <w:tcPr>
            <w:tcW w:w="1759" w:type="dxa"/>
            <w:gridSpan w:val="2"/>
            <w:vAlign w:val="center"/>
          </w:tcPr>
          <w:p w:rsidR="006408B5" w:rsidRPr="00D145F4" w:rsidRDefault="006408B5" w:rsidP="006408B5">
            <w:r w:rsidRPr="00D145F4">
              <w:rPr>
                <w:rFonts w:hint="eastAsia"/>
              </w:rPr>
              <w:t>利益</w:t>
            </w:r>
          </w:p>
          <w:p w:rsidR="006408B5" w:rsidRPr="00D145F4" w:rsidRDefault="006408B5" w:rsidP="006408B5">
            <w:r w:rsidRPr="006408B5">
              <w:rPr>
                <w:sz w:val="22"/>
              </w:rPr>
              <w:t>(A)</w:t>
            </w:r>
            <w:r w:rsidRPr="006408B5">
              <w:rPr>
                <w:rFonts w:hint="eastAsia"/>
                <w:sz w:val="22"/>
              </w:rPr>
              <w:t>－</w:t>
            </w:r>
            <w:r w:rsidRPr="006408B5">
              <w:rPr>
                <w:sz w:val="22"/>
              </w:rPr>
              <w:t>((B)</w:t>
            </w:r>
            <w:r w:rsidRPr="006408B5">
              <w:rPr>
                <w:rFonts w:hint="eastAsia"/>
                <w:sz w:val="22"/>
              </w:rPr>
              <w:t>＋</w:t>
            </w:r>
            <w:r w:rsidRPr="006408B5">
              <w:rPr>
                <w:sz w:val="22"/>
              </w:rPr>
              <w:t>(C)</w:t>
            </w:r>
            <w:r w:rsidRPr="006408B5">
              <w:rPr>
                <w:rFonts w:hint="eastAsia"/>
                <w:sz w:val="22"/>
              </w:rPr>
              <w:t>）</w:t>
            </w:r>
          </w:p>
        </w:tc>
        <w:tc>
          <w:tcPr>
            <w:tcW w:w="2016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890" w:type="dxa"/>
          </w:tcPr>
          <w:p w:rsidR="006408B5" w:rsidRPr="00D145F4" w:rsidRDefault="006408B5" w:rsidP="006408B5"/>
        </w:tc>
        <w:tc>
          <w:tcPr>
            <w:tcW w:w="1507" w:type="dxa"/>
          </w:tcPr>
          <w:p w:rsidR="006408B5" w:rsidRPr="00D145F4" w:rsidRDefault="006408B5" w:rsidP="006408B5"/>
        </w:tc>
      </w:tr>
    </w:tbl>
    <w:p w:rsidR="006408B5" w:rsidRDefault="006408B5" w:rsidP="006408B5">
      <w:r>
        <w:rPr>
          <w:rFonts w:hint="eastAsia"/>
        </w:rPr>
        <w:t>※その他経費は広告宣伝費、通信運搬費等主たる内容と金額を備考欄に記載すること。</w:t>
      </w:r>
    </w:p>
    <w:p w:rsidR="006C1314" w:rsidRDefault="006C1314" w:rsidP="006C1314">
      <w:pPr>
        <w:spacing w:line="320" w:lineRule="exact"/>
      </w:pPr>
      <w:r>
        <w:rPr>
          <w:rFonts w:hint="eastAsia"/>
        </w:rPr>
        <w:t>備考</w:t>
      </w:r>
    </w:p>
    <w:p w:rsidR="006C1314" w:rsidRDefault="00291EDC" w:rsidP="006C1314">
      <w:pPr>
        <w:spacing w:line="320" w:lineRule="exact"/>
      </w:pPr>
      <w:r>
        <w:rPr>
          <w:rFonts w:hint="eastAsia"/>
        </w:rPr>
        <w:t xml:space="preserve">　</w:t>
      </w:r>
      <w:r w:rsidR="00CA7EC9">
        <w:rPr>
          <w:rFonts w:hint="eastAsia"/>
        </w:rPr>
        <w:t>１　用紙の大きさは、日本産業</w:t>
      </w:r>
      <w:r w:rsidR="006C1314">
        <w:rPr>
          <w:rFonts w:hint="eastAsia"/>
        </w:rPr>
        <w:t>規格</w:t>
      </w:r>
      <w:r w:rsidR="006C1314">
        <w:t>A4</w:t>
      </w:r>
      <w:r w:rsidR="006C1314">
        <w:rPr>
          <w:rFonts w:hint="eastAsia"/>
        </w:rPr>
        <w:t>縦長としてください。</w:t>
      </w:r>
    </w:p>
    <w:p w:rsidR="006C1314" w:rsidRPr="00174F53" w:rsidRDefault="00291EDC" w:rsidP="00740F21">
      <w:pPr>
        <w:spacing w:line="320" w:lineRule="exact"/>
      </w:pPr>
      <w:r>
        <w:rPr>
          <w:rFonts w:hint="eastAsia"/>
        </w:rPr>
        <w:t xml:space="preserve">　</w:t>
      </w:r>
      <w:r w:rsidR="006C1314">
        <w:rPr>
          <w:rFonts w:hint="eastAsia"/>
        </w:rPr>
        <w:t>２　用紙が不足する項目は、別紙としてください。</w:t>
      </w:r>
    </w:p>
    <w:sectPr w:rsidR="006C1314" w:rsidRPr="00174F53" w:rsidSect="0088204F">
      <w:pgSz w:w="11906" w:h="16838"/>
      <w:pgMar w:top="1417" w:right="1417" w:bottom="1701" w:left="1417" w:header="851" w:footer="992" w:gutter="0"/>
      <w:cols w:space="425"/>
      <w:docGrid w:type="linesAndChars" w:linePitch="50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26" w:rsidRDefault="00B07026" w:rsidP="0085316D">
      <w:r>
        <w:separator/>
      </w:r>
    </w:p>
  </w:endnote>
  <w:endnote w:type="continuationSeparator" w:id="0">
    <w:p w:rsidR="00B07026" w:rsidRDefault="00B07026" w:rsidP="008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26" w:rsidRDefault="00B07026" w:rsidP="0085316D">
      <w:r>
        <w:separator/>
      </w:r>
    </w:p>
  </w:footnote>
  <w:footnote w:type="continuationSeparator" w:id="0">
    <w:p w:rsidR="00B07026" w:rsidRDefault="00B07026" w:rsidP="008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54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7E"/>
    <w:rsid w:val="00001692"/>
    <w:rsid w:val="000C00A2"/>
    <w:rsid w:val="000C3DE1"/>
    <w:rsid w:val="000E00AA"/>
    <w:rsid w:val="00115523"/>
    <w:rsid w:val="001544EF"/>
    <w:rsid w:val="00174F53"/>
    <w:rsid w:val="001D75AD"/>
    <w:rsid w:val="002170F6"/>
    <w:rsid w:val="002213AB"/>
    <w:rsid w:val="002469FD"/>
    <w:rsid w:val="002625B3"/>
    <w:rsid w:val="002650E0"/>
    <w:rsid w:val="00291EDC"/>
    <w:rsid w:val="002E0FC9"/>
    <w:rsid w:val="00310660"/>
    <w:rsid w:val="00327DDF"/>
    <w:rsid w:val="00391CDE"/>
    <w:rsid w:val="003A0CA1"/>
    <w:rsid w:val="003C5D7F"/>
    <w:rsid w:val="00403DBA"/>
    <w:rsid w:val="00476B9F"/>
    <w:rsid w:val="004830CB"/>
    <w:rsid w:val="00485E94"/>
    <w:rsid w:val="004A18F9"/>
    <w:rsid w:val="004B3B9B"/>
    <w:rsid w:val="0051256B"/>
    <w:rsid w:val="0054600F"/>
    <w:rsid w:val="00584354"/>
    <w:rsid w:val="005C73D2"/>
    <w:rsid w:val="005D3E7B"/>
    <w:rsid w:val="005D4147"/>
    <w:rsid w:val="005E4F1E"/>
    <w:rsid w:val="00613063"/>
    <w:rsid w:val="00634D91"/>
    <w:rsid w:val="006408B5"/>
    <w:rsid w:val="006411ED"/>
    <w:rsid w:val="00673758"/>
    <w:rsid w:val="006B1349"/>
    <w:rsid w:val="006C1314"/>
    <w:rsid w:val="00704B14"/>
    <w:rsid w:val="00705F1A"/>
    <w:rsid w:val="00735691"/>
    <w:rsid w:val="00740F21"/>
    <w:rsid w:val="007437C5"/>
    <w:rsid w:val="007701F5"/>
    <w:rsid w:val="0077132E"/>
    <w:rsid w:val="007E5E46"/>
    <w:rsid w:val="007F2EC1"/>
    <w:rsid w:val="00800865"/>
    <w:rsid w:val="0085316D"/>
    <w:rsid w:val="0088204F"/>
    <w:rsid w:val="008C0670"/>
    <w:rsid w:val="00922E7E"/>
    <w:rsid w:val="00943485"/>
    <w:rsid w:val="00975198"/>
    <w:rsid w:val="009C3DB9"/>
    <w:rsid w:val="00A15E66"/>
    <w:rsid w:val="00A31A2D"/>
    <w:rsid w:val="00A558F4"/>
    <w:rsid w:val="00A56203"/>
    <w:rsid w:val="00AA17FF"/>
    <w:rsid w:val="00AA3684"/>
    <w:rsid w:val="00AB0E82"/>
    <w:rsid w:val="00AB3187"/>
    <w:rsid w:val="00AD3E32"/>
    <w:rsid w:val="00AF2FDD"/>
    <w:rsid w:val="00B03C6F"/>
    <w:rsid w:val="00B07026"/>
    <w:rsid w:val="00B727D2"/>
    <w:rsid w:val="00B85BE6"/>
    <w:rsid w:val="00B907B6"/>
    <w:rsid w:val="00B936C4"/>
    <w:rsid w:val="00B97846"/>
    <w:rsid w:val="00BC42C3"/>
    <w:rsid w:val="00BF158B"/>
    <w:rsid w:val="00C03CA4"/>
    <w:rsid w:val="00C16CBF"/>
    <w:rsid w:val="00C46C6D"/>
    <w:rsid w:val="00CA7EC9"/>
    <w:rsid w:val="00CD426B"/>
    <w:rsid w:val="00D145F4"/>
    <w:rsid w:val="00D1760C"/>
    <w:rsid w:val="00D25066"/>
    <w:rsid w:val="00D5209B"/>
    <w:rsid w:val="00D56D53"/>
    <w:rsid w:val="00DB0798"/>
    <w:rsid w:val="00DD1C19"/>
    <w:rsid w:val="00DE38B2"/>
    <w:rsid w:val="00DE7925"/>
    <w:rsid w:val="00E47316"/>
    <w:rsid w:val="00E7070A"/>
    <w:rsid w:val="00E862F2"/>
    <w:rsid w:val="00EC2C06"/>
    <w:rsid w:val="00EC2E0B"/>
    <w:rsid w:val="00EC7582"/>
    <w:rsid w:val="00ED730C"/>
    <w:rsid w:val="00EE654C"/>
    <w:rsid w:val="00F16AC9"/>
    <w:rsid w:val="00F23F28"/>
    <w:rsid w:val="00F477E8"/>
    <w:rsid w:val="00F7736B"/>
    <w:rsid w:val="00F82EC1"/>
    <w:rsid w:val="00F95F76"/>
    <w:rsid w:val="00FB2CE5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FEB254"/>
  <w14:defaultImageDpi w14:val="0"/>
  <w15:docId w15:val="{62B7654A-721C-4375-9304-BDB4E4C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85316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85316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85316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85316D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一太郎"/>
    <w:rsid w:val="0080086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0"/>
      <w:sz w:val="21"/>
      <w:szCs w:val="21"/>
    </w:rPr>
  </w:style>
  <w:style w:type="paragraph" w:styleId="afff5">
    <w:name w:val="Note Heading"/>
    <w:basedOn w:val="a"/>
    <w:next w:val="a"/>
    <w:link w:val="afff6"/>
    <w:uiPriority w:val="99"/>
    <w:rsid w:val="006408B5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fff6">
    <w:name w:val="記 (文字)"/>
    <w:basedOn w:val="a0"/>
    <w:link w:val="afff5"/>
    <w:uiPriority w:val="99"/>
    <w:locked/>
    <w:rsid w:val="006408B5"/>
    <w:rPr>
      <w:rFonts w:ascii="Century" w:eastAsia="ＭＳ 明朝" w:hAnsi="Century" w:cs="Times New Roman"/>
      <w:kern w:val="2"/>
      <w:sz w:val="24"/>
      <w:szCs w:val="24"/>
    </w:rPr>
  </w:style>
  <w:style w:type="paragraph" w:styleId="afff7">
    <w:name w:val="Balloon Text"/>
    <w:basedOn w:val="a"/>
    <w:link w:val="afff8"/>
    <w:uiPriority w:val="99"/>
    <w:semiHidden/>
    <w:unhideWhenUsed/>
    <w:rsid w:val="00B907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locked/>
    <w:rsid w:val="00B907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bunsho03</dc:creator>
  <cp:lastModifiedBy>大森 恵子</cp:lastModifiedBy>
  <cp:revision>6</cp:revision>
  <cp:lastPrinted>2018-03-05T09:22:00Z</cp:lastPrinted>
  <dcterms:created xsi:type="dcterms:W3CDTF">2020-04-08T09:50:00Z</dcterms:created>
  <dcterms:modified xsi:type="dcterms:W3CDTF">2022-08-01T00:41:00Z</dcterms:modified>
</cp:coreProperties>
</file>